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3B" w:rsidRDefault="00F05527" w:rsidP="000A399F">
      <w:pPr>
        <w:rPr>
          <w:rFonts w:eastAsia="ＭＳ ゴシック"/>
          <w:sz w:val="36"/>
          <w:szCs w:val="36"/>
        </w:rPr>
      </w:pPr>
      <w:r w:rsidRPr="00F05B86">
        <w:rPr>
          <w:rFonts w:eastAsia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-19446</wp:posOffset>
                </wp:positionH>
                <wp:positionV relativeFrom="paragraph">
                  <wp:posOffset>423726</wp:posOffset>
                </wp:positionV>
                <wp:extent cx="6086871" cy="186055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871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C1" w:rsidRPr="00314503" w:rsidRDefault="000A399F" w:rsidP="00BA7DC1">
                            <w:pPr>
                              <w:pStyle w:val="a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31450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0"/>
                                <w:szCs w:val="50"/>
                              </w:rPr>
                              <w:t>FAX送信</w:t>
                            </w:r>
                            <w:r w:rsidR="003C36EA" w:rsidRPr="003145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0"/>
                                <w:szCs w:val="50"/>
                              </w:rPr>
                              <w:t>表</w:t>
                            </w:r>
                          </w:p>
                          <w:p w:rsidR="003C36EA" w:rsidRPr="00314503" w:rsidRDefault="003C36EA" w:rsidP="00BA7DC1">
                            <w:pPr>
                              <w:pStyle w:val="a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45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送信状不要：この用紙のみFAXしてください。</w:t>
                            </w:r>
                          </w:p>
                          <w:p w:rsidR="003C36EA" w:rsidRPr="00F05B86" w:rsidRDefault="003C36EA" w:rsidP="00BA7DC1">
                            <w:pPr>
                              <w:pStyle w:val="a4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5B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秋田市在宅医療・介護連携センター宛</w:t>
                            </w:r>
                          </w:p>
                          <w:p w:rsidR="003C36EA" w:rsidRPr="00F05B86" w:rsidRDefault="003C36EA" w:rsidP="00BA7DC1">
                            <w:pPr>
                              <w:pStyle w:val="a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145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FAX</w:t>
                            </w:r>
                            <w:r w:rsidRPr="00F05B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45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018－827－3614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55pt;margin-top:33.35pt;width:479.3pt;height:1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" filled="f" strokecolor="black [3213]" strokeweight="1pt">
                <v:textbox>
                  <w:txbxContent>
                    <w:p w:rsidR="00BA7DC1" w:rsidRPr="00314503" w:rsidRDefault="000A399F" w:rsidP="00BA7DC1">
                      <w:pPr>
                        <w:pStyle w:val="a4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50"/>
                          <w:szCs w:val="50"/>
                        </w:rPr>
                      </w:pPr>
                      <w:r w:rsidRPr="00314503">
                        <w:rPr>
                          <w:rFonts w:ascii="ＭＳ ゴシック" w:eastAsia="ＭＳ ゴシック" w:hAnsi="ＭＳ ゴシック"/>
                          <w:color w:val="000000" w:themeColor="text1"/>
                          <w:sz w:val="50"/>
                          <w:szCs w:val="50"/>
                        </w:rPr>
                        <w:t>FAX送信</w:t>
                      </w:r>
                      <w:r w:rsidR="003C36EA" w:rsidRPr="003145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0"/>
                          <w:szCs w:val="50"/>
                        </w:rPr>
                        <w:t>表</w:t>
                      </w:r>
                    </w:p>
                    <w:p w:rsidR="003C36EA" w:rsidRPr="00314503" w:rsidRDefault="003C36EA" w:rsidP="00BA7DC1">
                      <w:pPr>
                        <w:pStyle w:val="a4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3145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送信状不要：この用紙のみFAXしてください。</w:t>
                      </w:r>
                    </w:p>
                    <w:p w:rsidR="003C36EA" w:rsidRPr="00F05B86" w:rsidRDefault="003C36EA" w:rsidP="00BA7DC1">
                      <w:pPr>
                        <w:pStyle w:val="a4"/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F05B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秋田市在宅医療・介護連携センター宛</w:t>
                      </w:r>
                    </w:p>
                    <w:p w:rsidR="003C36EA" w:rsidRPr="00F05B86" w:rsidRDefault="003C36EA" w:rsidP="00BA7DC1">
                      <w:pPr>
                        <w:pStyle w:val="a4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3145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FAX</w:t>
                      </w:r>
                      <w:r w:rsidRPr="00F05B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31450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018－827－3614</w:t>
                      </w:r>
                    </w:p>
                  </w:txbxContent>
                </v:textbox>
              </v:rect>
            </w:pict>
          </mc:Fallback>
        </mc:AlternateContent>
      </w:r>
      <w:r w:rsidR="00F21558" w:rsidRPr="002E275D">
        <w:rPr>
          <w:rFonts w:eastAsia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23303" wp14:editId="474BF4F9">
                <wp:simplePos x="0" y="0"/>
                <wp:positionH relativeFrom="column">
                  <wp:posOffset>-127857</wp:posOffset>
                </wp:positionH>
                <wp:positionV relativeFrom="paragraph">
                  <wp:posOffset>8876931</wp:posOffset>
                </wp:positionV>
                <wp:extent cx="5699342" cy="646331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31785-965D-4360-952F-22C48EA6F6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34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275D" w:rsidRPr="002E275D" w:rsidRDefault="002E275D" w:rsidP="002E275D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23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10.05pt;margin-top:698.95pt;width:448.75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" filled="f" stroked="f">
                <v:textbox style="mso-fit-shape-to-text:t">
                  <w:txbxContent>
                    <w:p w:rsidR="002E275D" w:rsidRPr="002E275D" w:rsidRDefault="002E275D" w:rsidP="002E275D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99F" w:rsidRPr="00F05B86">
        <w:rPr>
          <w:rFonts w:eastAsia="ＭＳ ゴシック" w:hint="eastAsia"/>
          <w:sz w:val="36"/>
          <w:szCs w:val="36"/>
        </w:rPr>
        <w:t>【</w:t>
      </w:r>
      <w:r w:rsidR="002E275D" w:rsidRPr="002E275D">
        <w:rPr>
          <w:noProof/>
        </w:rPr>
        <w:t xml:space="preserve"> </w:t>
      </w:r>
      <w:r w:rsidR="000A399F" w:rsidRPr="00F05B86">
        <w:rPr>
          <w:rFonts w:eastAsia="ＭＳ ゴシック" w:hint="eastAsia"/>
          <w:sz w:val="36"/>
          <w:szCs w:val="36"/>
        </w:rPr>
        <w:t>出前講座申し込み書】　　申込日：　　年　　月　　日</w:t>
      </w:r>
    </w:p>
    <w:p w:rsidR="00F21558" w:rsidRDefault="00F21558" w:rsidP="000A399F">
      <w:pPr>
        <w:rPr>
          <w:rFonts w:eastAsia="ＭＳ ゴシック"/>
          <w:sz w:val="36"/>
          <w:szCs w:val="36"/>
        </w:rPr>
      </w:pPr>
    </w:p>
    <w:p w:rsidR="00F21558" w:rsidRDefault="00F21558" w:rsidP="000A399F">
      <w:pPr>
        <w:rPr>
          <w:rFonts w:eastAsia="ＭＳ ゴシック"/>
          <w:sz w:val="36"/>
          <w:szCs w:val="36"/>
        </w:rPr>
      </w:pPr>
    </w:p>
    <w:p w:rsidR="00F21558" w:rsidRDefault="00F21558" w:rsidP="000A399F">
      <w:pPr>
        <w:rPr>
          <w:rFonts w:eastAsia="ＭＳ ゴシック"/>
          <w:sz w:val="36"/>
          <w:szCs w:val="36"/>
        </w:rPr>
      </w:pPr>
    </w:p>
    <w:tbl>
      <w:tblPr>
        <w:tblStyle w:val="a3"/>
        <w:tblpPr w:leftFromText="142" w:rightFromText="142" w:vertAnchor="page" w:horzAnchor="margin" w:tblpY="430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47"/>
      </w:tblGrid>
      <w:tr w:rsidR="00F05527" w:rsidTr="00F05527">
        <w:trPr>
          <w:trHeight w:val="561"/>
        </w:trPr>
        <w:tc>
          <w:tcPr>
            <w:tcW w:w="2122" w:type="dxa"/>
          </w:tcPr>
          <w:p w:rsidR="00F05527" w:rsidRPr="00F05B86" w:rsidRDefault="00F05527" w:rsidP="009750A8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代表者氏名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Tr="00F05527">
        <w:trPr>
          <w:trHeight w:val="550"/>
        </w:trPr>
        <w:tc>
          <w:tcPr>
            <w:tcW w:w="2122" w:type="dxa"/>
          </w:tcPr>
          <w:p w:rsidR="00F05527" w:rsidRPr="00F05B86" w:rsidRDefault="00F05527" w:rsidP="009750A8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地区・団体名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Tr="00F05527">
        <w:trPr>
          <w:trHeight w:val="558"/>
        </w:trPr>
        <w:tc>
          <w:tcPr>
            <w:tcW w:w="2122" w:type="dxa"/>
          </w:tcPr>
          <w:p w:rsidR="00F05527" w:rsidRPr="00F05B86" w:rsidRDefault="00F05527" w:rsidP="009750A8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住所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Tr="00F05527">
        <w:trPr>
          <w:trHeight w:val="566"/>
        </w:trPr>
        <w:tc>
          <w:tcPr>
            <w:tcW w:w="2122" w:type="dxa"/>
          </w:tcPr>
          <w:p w:rsidR="00F05527" w:rsidRPr="00F05B86" w:rsidRDefault="00F05527" w:rsidP="009750A8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電話番号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RPr="00BA7DC1" w:rsidTr="00F05527">
        <w:trPr>
          <w:trHeight w:val="545"/>
        </w:trPr>
        <w:tc>
          <w:tcPr>
            <w:tcW w:w="2122" w:type="dxa"/>
            <w:vMerge w:val="restart"/>
          </w:tcPr>
          <w:p w:rsidR="00F05527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  <w:p w:rsidR="00F05527" w:rsidRPr="00F05B86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開催希望日時</w:t>
            </w:r>
          </w:p>
        </w:tc>
        <w:tc>
          <w:tcPr>
            <w:tcW w:w="1559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第一希望</w:t>
            </w:r>
          </w:p>
        </w:tc>
        <w:tc>
          <w:tcPr>
            <w:tcW w:w="5947" w:type="dxa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 xml:space="preserve">　</w:t>
            </w:r>
            <w:bookmarkStart w:id="0" w:name="_GoBack"/>
            <w:bookmarkEnd w:id="0"/>
            <w:r w:rsidRPr="00F05B86">
              <w:rPr>
                <w:rFonts w:eastAsia="ＭＳ ゴシック" w:hint="eastAsia"/>
                <w:sz w:val="27"/>
                <w:szCs w:val="27"/>
              </w:rPr>
              <w:t xml:space="preserve">　月　　日（　　）　　：　　～　　：　　</w:t>
            </w:r>
          </w:p>
        </w:tc>
      </w:tr>
      <w:tr w:rsidR="00F05527" w:rsidTr="00F05527">
        <w:trPr>
          <w:trHeight w:val="567"/>
        </w:trPr>
        <w:tc>
          <w:tcPr>
            <w:tcW w:w="2122" w:type="dxa"/>
            <w:vMerge/>
          </w:tcPr>
          <w:p w:rsidR="00F05527" w:rsidRPr="00F05B86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</w:tc>
        <w:tc>
          <w:tcPr>
            <w:tcW w:w="1559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第二希望</w:t>
            </w:r>
          </w:p>
        </w:tc>
        <w:tc>
          <w:tcPr>
            <w:tcW w:w="5947" w:type="dxa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 xml:space="preserve">　　月　　日（　　）　　：　　～　　：　　</w:t>
            </w:r>
          </w:p>
        </w:tc>
      </w:tr>
      <w:tr w:rsidR="00F05527" w:rsidTr="00F05527">
        <w:trPr>
          <w:trHeight w:val="566"/>
        </w:trPr>
        <w:tc>
          <w:tcPr>
            <w:tcW w:w="2122" w:type="dxa"/>
            <w:vMerge w:val="restart"/>
          </w:tcPr>
          <w:p w:rsidR="00F05527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  <w:p w:rsidR="00F05527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  <w:p w:rsidR="00F05527" w:rsidRPr="00F05B86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会場</w:t>
            </w:r>
          </w:p>
        </w:tc>
        <w:tc>
          <w:tcPr>
            <w:tcW w:w="1559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名称</w:t>
            </w:r>
          </w:p>
        </w:tc>
        <w:tc>
          <w:tcPr>
            <w:tcW w:w="5947" w:type="dxa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Tr="00F05527">
        <w:trPr>
          <w:trHeight w:val="542"/>
        </w:trPr>
        <w:tc>
          <w:tcPr>
            <w:tcW w:w="2122" w:type="dxa"/>
            <w:vMerge/>
          </w:tcPr>
          <w:p w:rsidR="00F05527" w:rsidRPr="00F05B86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</w:tc>
        <w:tc>
          <w:tcPr>
            <w:tcW w:w="1559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所在地</w:t>
            </w:r>
          </w:p>
        </w:tc>
        <w:tc>
          <w:tcPr>
            <w:tcW w:w="5947" w:type="dxa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Tr="00F05527">
        <w:trPr>
          <w:trHeight w:val="562"/>
        </w:trPr>
        <w:tc>
          <w:tcPr>
            <w:tcW w:w="2122" w:type="dxa"/>
            <w:vMerge/>
          </w:tcPr>
          <w:p w:rsidR="00F05527" w:rsidRPr="00F05B86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</w:tc>
        <w:tc>
          <w:tcPr>
            <w:tcW w:w="1559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電話番号</w:t>
            </w:r>
          </w:p>
        </w:tc>
        <w:tc>
          <w:tcPr>
            <w:tcW w:w="5947" w:type="dxa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</w:p>
        </w:tc>
      </w:tr>
      <w:tr w:rsidR="00F05527" w:rsidTr="00F05527">
        <w:trPr>
          <w:trHeight w:val="556"/>
        </w:trPr>
        <w:tc>
          <w:tcPr>
            <w:tcW w:w="2122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参加予定人数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 xml:space="preserve">　　　　　　人　（内訳　　男性　　人、女性　　人）</w:t>
            </w:r>
          </w:p>
        </w:tc>
      </w:tr>
      <w:tr w:rsidR="00F05527" w:rsidTr="00F05527">
        <w:trPr>
          <w:trHeight w:val="550"/>
        </w:trPr>
        <w:tc>
          <w:tcPr>
            <w:tcW w:w="2122" w:type="dxa"/>
          </w:tcPr>
          <w:p w:rsidR="00F05527" w:rsidRPr="00F05B86" w:rsidRDefault="00F05527" w:rsidP="00C91A04">
            <w:pPr>
              <w:spacing w:line="36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参加年齢層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C91A04">
            <w:pPr>
              <w:spacing w:line="360" w:lineRule="auto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主に　　　　歳代</w:t>
            </w:r>
          </w:p>
        </w:tc>
      </w:tr>
      <w:tr w:rsidR="00F05527" w:rsidTr="00F05527">
        <w:trPr>
          <w:trHeight w:val="714"/>
        </w:trPr>
        <w:tc>
          <w:tcPr>
            <w:tcW w:w="2122" w:type="dxa"/>
          </w:tcPr>
          <w:p w:rsidR="00F05527" w:rsidRPr="00F05B86" w:rsidRDefault="00F05527" w:rsidP="009750A8">
            <w:pPr>
              <w:spacing w:line="480" w:lineRule="auto"/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準備可能物品</w:t>
            </w:r>
          </w:p>
        </w:tc>
        <w:tc>
          <w:tcPr>
            <w:tcW w:w="7506" w:type="dxa"/>
            <w:gridSpan w:val="2"/>
          </w:tcPr>
          <w:p w:rsidR="00F05527" w:rsidRPr="00F05B86" w:rsidRDefault="00F05527" w:rsidP="00F05527">
            <w:pPr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□マイク　　□スクリーン　　□パソコン</w:t>
            </w:r>
          </w:p>
          <w:p w:rsidR="00F05527" w:rsidRPr="00F05B86" w:rsidRDefault="00F05527" w:rsidP="00F05527">
            <w:pPr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□プロジェクター　　□延長コード　　□ホワイトボード</w:t>
            </w:r>
          </w:p>
        </w:tc>
      </w:tr>
      <w:tr w:rsidR="00F05527" w:rsidTr="00F05527">
        <w:trPr>
          <w:trHeight w:val="682"/>
        </w:trPr>
        <w:tc>
          <w:tcPr>
            <w:tcW w:w="2122" w:type="dxa"/>
          </w:tcPr>
          <w:p w:rsidR="00F05527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</w:p>
          <w:p w:rsidR="00F05527" w:rsidRPr="00F05B86" w:rsidRDefault="00F05527" w:rsidP="00F05527">
            <w:pPr>
              <w:jc w:val="distribute"/>
              <w:rPr>
                <w:rFonts w:eastAsia="ＭＳ ゴシック"/>
                <w:sz w:val="27"/>
                <w:szCs w:val="27"/>
              </w:rPr>
            </w:pPr>
            <w:r w:rsidRPr="00F05B86">
              <w:rPr>
                <w:rFonts w:eastAsia="ＭＳ ゴシック" w:hint="eastAsia"/>
                <w:sz w:val="27"/>
                <w:szCs w:val="27"/>
              </w:rPr>
              <w:t>備考</w:t>
            </w:r>
          </w:p>
        </w:tc>
        <w:tc>
          <w:tcPr>
            <w:tcW w:w="7506" w:type="dxa"/>
            <w:gridSpan w:val="2"/>
          </w:tcPr>
          <w:p w:rsidR="00F05527" w:rsidRDefault="00F05527" w:rsidP="00F05527">
            <w:pPr>
              <w:rPr>
                <w:rFonts w:eastAsia="ＭＳ ゴシック"/>
                <w:sz w:val="27"/>
                <w:szCs w:val="27"/>
              </w:rPr>
            </w:pPr>
          </w:p>
          <w:p w:rsidR="00F05527" w:rsidRDefault="00F05527" w:rsidP="00F05527">
            <w:pPr>
              <w:rPr>
                <w:rFonts w:eastAsia="ＭＳ ゴシック"/>
                <w:sz w:val="27"/>
                <w:szCs w:val="27"/>
              </w:rPr>
            </w:pPr>
          </w:p>
          <w:p w:rsidR="00F05527" w:rsidRPr="00F05B86" w:rsidRDefault="00F05527" w:rsidP="00F05527">
            <w:pPr>
              <w:rPr>
                <w:rFonts w:eastAsia="ＭＳ ゴシック"/>
                <w:sz w:val="27"/>
                <w:szCs w:val="27"/>
              </w:rPr>
            </w:pPr>
          </w:p>
        </w:tc>
      </w:tr>
    </w:tbl>
    <w:p w:rsidR="00F21558" w:rsidRDefault="00F21558" w:rsidP="000A399F">
      <w:pPr>
        <w:rPr>
          <w:rFonts w:eastAsia="ＭＳ ゴシック"/>
          <w:sz w:val="36"/>
          <w:szCs w:val="36"/>
        </w:rPr>
      </w:pPr>
    </w:p>
    <w:p w:rsidR="00F21558" w:rsidRPr="002E275D" w:rsidRDefault="00F21558" w:rsidP="00F21558">
      <w:pPr>
        <w:rPr>
          <w:rFonts w:eastAsia="ＭＳ ゴシック"/>
          <w:kern w:val="0"/>
          <w:sz w:val="24"/>
          <w:szCs w:val="24"/>
        </w:rPr>
      </w:pPr>
      <w:r w:rsidRPr="002E275D">
        <w:rPr>
          <w:rFonts w:eastAsia="ＭＳ ゴシック" w:hint="eastAsia"/>
          <w:color w:val="000000" w:themeColor="text1"/>
          <w:kern w:val="24"/>
          <w:sz w:val="24"/>
          <w:szCs w:val="24"/>
        </w:rPr>
        <w:t>・申し込み後、詳細確認のため担当者から連絡させていただきます。</w:t>
      </w:r>
    </w:p>
    <w:p w:rsidR="00F21558" w:rsidRDefault="00F21558" w:rsidP="000A399F">
      <w:pPr>
        <w:rPr>
          <w:rFonts w:eastAsia="ＭＳ ゴシック"/>
          <w:color w:val="000000" w:themeColor="text1"/>
          <w:kern w:val="24"/>
          <w:sz w:val="24"/>
          <w:szCs w:val="24"/>
        </w:rPr>
      </w:pPr>
      <w:r w:rsidRPr="002E275D">
        <w:rPr>
          <w:rFonts w:eastAsia="ＭＳ ゴシック" w:hint="eastAsia"/>
          <w:color w:val="000000" w:themeColor="text1"/>
          <w:kern w:val="24"/>
          <w:sz w:val="24"/>
          <w:szCs w:val="24"/>
        </w:rPr>
        <w:t>・お申し込みいただいた個人情報につきましては、受付などの運営業務のために使用し、</w:t>
      </w:r>
    </w:p>
    <w:p w:rsidR="00F21558" w:rsidRDefault="00F21558" w:rsidP="00F21558">
      <w:pPr>
        <w:ind w:firstLineChars="100" w:firstLine="240"/>
        <w:rPr>
          <w:rFonts w:eastAsia="ＭＳ ゴシック"/>
          <w:color w:val="000000" w:themeColor="text1"/>
          <w:kern w:val="24"/>
          <w:sz w:val="24"/>
          <w:szCs w:val="24"/>
        </w:rPr>
      </w:pPr>
      <w:r w:rsidRPr="002E275D">
        <w:rPr>
          <w:rFonts w:eastAsia="ＭＳ ゴシック" w:hint="eastAsia"/>
          <w:color w:val="000000" w:themeColor="text1"/>
          <w:kern w:val="24"/>
          <w:sz w:val="24"/>
          <w:szCs w:val="24"/>
        </w:rPr>
        <w:t>他の用途に使用することはありません。</w:t>
      </w:r>
    </w:p>
    <w:p w:rsidR="00314503" w:rsidRPr="00F21558" w:rsidRDefault="00314503" w:rsidP="00314503">
      <w:pPr>
        <w:rPr>
          <w:rFonts w:eastAsia="ＭＳ ゴシック"/>
          <w:sz w:val="24"/>
          <w:szCs w:val="24"/>
        </w:rPr>
      </w:pPr>
      <w:r w:rsidRPr="00F05B86">
        <w:rPr>
          <w:rFonts w:eastAsia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D7048" wp14:editId="0B2EF1A0">
                <wp:simplePos x="0" y="0"/>
                <wp:positionH relativeFrom="column">
                  <wp:posOffset>-86360</wp:posOffset>
                </wp:positionH>
                <wp:positionV relativeFrom="paragraph">
                  <wp:posOffset>56070</wp:posOffset>
                </wp:positionV>
                <wp:extent cx="6255026" cy="1200329"/>
                <wp:effectExtent l="0" t="0" r="12700" b="2286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14AD8-954C-47FF-AF68-5E9564BDE6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026" cy="1200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A399F" w:rsidRPr="00314503" w:rsidRDefault="000A399F" w:rsidP="000A399F">
                            <w:pPr>
                              <w:rPr>
                                <w:rFonts w:eastAsia="ＭＳ ゴシック"/>
                                <w:kern w:val="0"/>
                                <w:sz w:val="22"/>
                              </w:rPr>
                            </w:pPr>
                            <w:r w:rsidRPr="00314503">
                              <w:rPr>
                                <w:rFonts w:eastAsia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〈お願い〉</w:t>
                            </w:r>
                          </w:p>
                          <w:p w:rsidR="000A399F" w:rsidRPr="00314503" w:rsidRDefault="000A399F" w:rsidP="000A399F">
                            <w:pPr>
                              <w:jc w:val="distribute"/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314503">
                              <w:rPr>
                                <w:rFonts w:eastAsia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1.会場および駐車場の確保、設営に要する費用は、申込者側での負担をお願いい</w:t>
                            </w:r>
                          </w:p>
                          <w:p w:rsidR="000A399F" w:rsidRPr="00314503" w:rsidRDefault="000A399F" w:rsidP="000A399F">
                            <w:pPr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314503">
                              <w:rPr>
                                <w:rFonts w:eastAsia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たします。</w:t>
                            </w:r>
                          </w:p>
                          <w:p w:rsidR="000A399F" w:rsidRPr="00314503" w:rsidRDefault="000A399F" w:rsidP="000A399F">
                            <w:pPr>
                              <w:jc w:val="distribute"/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314503">
                              <w:rPr>
                                <w:rFonts w:eastAsia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2.出前講座をよりよいものとするため、受講後のアンケートにご協力ください</w:t>
                            </w:r>
                          </w:p>
                          <w:p w:rsidR="000A399F" w:rsidRPr="00314503" w:rsidRDefault="000A399F" w:rsidP="000A399F">
                            <w:pPr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314503">
                              <w:rPr>
                                <w:rFonts w:eastAsia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（後日代表者の方に回収に伺います）</w:t>
                            </w:r>
                          </w:p>
                          <w:p w:rsidR="000A399F" w:rsidRPr="00314503" w:rsidRDefault="000A399F" w:rsidP="000A399F">
                            <w:pPr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314503">
                              <w:rPr>
                                <w:rFonts w:eastAsia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当日参加される皆様への周知をお願いいたします。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D7048" id="テキスト ボックス 15" o:spid="_x0000_s1028" type="#_x0000_t202" style="position:absolute;left:0;text-align:left;margin-left:-6.8pt;margin-top:4.4pt;width:492.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" filled="f" strokecolor="black [3213]">
                <v:stroke dashstyle="1 1"/>
                <v:textbox style="mso-fit-shape-to-text:t">
                  <w:txbxContent>
                    <w:p w:rsidR="000A399F" w:rsidRPr="00314503" w:rsidRDefault="000A399F" w:rsidP="000A399F">
                      <w:pPr>
                        <w:rPr>
                          <w:rFonts w:eastAsia="ＭＳ ゴシック"/>
                          <w:kern w:val="0"/>
                          <w:sz w:val="22"/>
                        </w:rPr>
                      </w:pPr>
                      <w:r w:rsidRPr="00314503">
                        <w:rPr>
                          <w:rFonts w:eastAsia="ＭＳ ゴシック" w:hint="eastAsia"/>
                          <w:color w:val="000000" w:themeColor="text1"/>
                          <w:kern w:val="24"/>
                          <w:sz w:val="22"/>
                        </w:rPr>
                        <w:t>〈お願い〉</w:t>
                      </w:r>
                    </w:p>
                    <w:p w:rsidR="000A399F" w:rsidRPr="00314503" w:rsidRDefault="000A399F" w:rsidP="000A399F">
                      <w:pPr>
                        <w:jc w:val="distribute"/>
                        <w:rPr>
                          <w:rFonts w:eastAsia="ＭＳ ゴシック"/>
                          <w:sz w:val="22"/>
                        </w:rPr>
                      </w:pPr>
                      <w:r w:rsidRPr="00314503">
                        <w:rPr>
                          <w:rFonts w:eastAsia="ＭＳ ゴシック" w:hint="eastAsia"/>
                          <w:color w:val="000000" w:themeColor="text1"/>
                          <w:kern w:val="24"/>
                          <w:sz w:val="22"/>
                        </w:rPr>
                        <w:t>1.会場および駐車場の確保、設営に要する費用は、申込者側での負担をお願いい</w:t>
                      </w:r>
                    </w:p>
                    <w:p w:rsidR="000A399F" w:rsidRPr="00314503" w:rsidRDefault="000A399F" w:rsidP="000A399F">
                      <w:pPr>
                        <w:rPr>
                          <w:rFonts w:eastAsia="ＭＳ ゴシック"/>
                          <w:sz w:val="22"/>
                        </w:rPr>
                      </w:pPr>
                      <w:r w:rsidRPr="00314503">
                        <w:rPr>
                          <w:rFonts w:eastAsia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たします。</w:t>
                      </w:r>
                    </w:p>
                    <w:p w:rsidR="000A399F" w:rsidRPr="00314503" w:rsidRDefault="000A399F" w:rsidP="000A399F">
                      <w:pPr>
                        <w:jc w:val="distribute"/>
                        <w:rPr>
                          <w:rFonts w:eastAsia="ＭＳ ゴシック"/>
                          <w:sz w:val="22"/>
                        </w:rPr>
                      </w:pPr>
                      <w:r w:rsidRPr="00314503">
                        <w:rPr>
                          <w:rFonts w:eastAsia="ＭＳ ゴシック" w:hint="eastAsia"/>
                          <w:color w:val="000000" w:themeColor="text1"/>
                          <w:kern w:val="24"/>
                          <w:sz w:val="22"/>
                        </w:rPr>
                        <w:t>2.出前講座をよりよいものとするため、受講後のアンケートにご協力ください</w:t>
                      </w:r>
                    </w:p>
                    <w:p w:rsidR="000A399F" w:rsidRPr="00314503" w:rsidRDefault="000A399F" w:rsidP="000A399F">
                      <w:pPr>
                        <w:rPr>
                          <w:rFonts w:eastAsia="ＭＳ ゴシック"/>
                          <w:sz w:val="22"/>
                        </w:rPr>
                      </w:pPr>
                      <w:r w:rsidRPr="00314503">
                        <w:rPr>
                          <w:rFonts w:eastAsia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（後日代表者の方に回収に伺います）</w:t>
                      </w:r>
                    </w:p>
                    <w:p w:rsidR="000A399F" w:rsidRPr="00314503" w:rsidRDefault="000A399F" w:rsidP="000A399F">
                      <w:pPr>
                        <w:rPr>
                          <w:rFonts w:eastAsia="ＭＳ ゴシック"/>
                          <w:sz w:val="22"/>
                        </w:rPr>
                      </w:pPr>
                      <w:r w:rsidRPr="00314503">
                        <w:rPr>
                          <w:rFonts w:eastAsia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当日参加される皆様への周知をお願いいたします。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503" w:rsidRPr="00F21558" w:rsidSect="00314503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20" w:rsidRDefault="00B34220" w:rsidP="00F21558">
      <w:r>
        <w:separator/>
      </w:r>
    </w:p>
  </w:endnote>
  <w:endnote w:type="continuationSeparator" w:id="0">
    <w:p w:rsidR="00B34220" w:rsidRDefault="00B34220" w:rsidP="00F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20" w:rsidRDefault="00B34220" w:rsidP="00F21558">
      <w:r>
        <w:separator/>
      </w:r>
    </w:p>
  </w:footnote>
  <w:footnote w:type="continuationSeparator" w:id="0">
    <w:p w:rsidR="00B34220" w:rsidRDefault="00B34220" w:rsidP="00F2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9F"/>
    <w:rsid w:val="000A399F"/>
    <w:rsid w:val="000C050F"/>
    <w:rsid w:val="002E275D"/>
    <w:rsid w:val="002F073B"/>
    <w:rsid w:val="00314503"/>
    <w:rsid w:val="003C36EA"/>
    <w:rsid w:val="005F29F4"/>
    <w:rsid w:val="009750A8"/>
    <w:rsid w:val="00B34220"/>
    <w:rsid w:val="00BA7DC1"/>
    <w:rsid w:val="00C91A04"/>
    <w:rsid w:val="00EA7494"/>
    <w:rsid w:val="00F05527"/>
    <w:rsid w:val="00F05B86"/>
    <w:rsid w:val="00F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F466C"/>
  <w15:chartTrackingRefBased/>
  <w15:docId w15:val="{E35C6D7B-11EB-49BA-824E-E6FB027F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558"/>
    <w:pPr>
      <w:widowControl w:val="0"/>
      <w:jc w:val="both"/>
    </w:pPr>
    <w:rPr>
      <w:rFonts w:ascii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7DC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21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558"/>
  </w:style>
  <w:style w:type="paragraph" w:styleId="a7">
    <w:name w:val="footer"/>
    <w:basedOn w:val="a"/>
    <w:link w:val="a8"/>
    <w:uiPriority w:val="99"/>
    <w:unhideWhenUsed/>
    <w:rsid w:val="00F21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794-5BD1-43DD-9F1A-D5DDDC02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 秋田市</dc:creator>
  <cp:keywords/>
  <dc:description/>
  <cp:lastModifiedBy>医師会 秋田市</cp:lastModifiedBy>
  <cp:revision>5</cp:revision>
  <dcterms:created xsi:type="dcterms:W3CDTF">2019-03-25T07:48:00Z</dcterms:created>
  <dcterms:modified xsi:type="dcterms:W3CDTF">2019-04-03T06:04:00Z</dcterms:modified>
</cp:coreProperties>
</file>